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DF458" w14:textId="77777777" w:rsidR="00887014" w:rsidRDefault="00887014" w:rsidP="00887014">
      <w:pPr>
        <w:jc w:val="center"/>
        <w:rPr>
          <w:b/>
          <w:bCs/>
        </w:rPr>
      </w:pPr>
      <w:r>
        <w:rPr>
          <w:b/>
          <w:bCs/>
        </w:rPr>
        <w:t>GRIEGO 1</w:t>
      </w:r>
    </w:p>
    <w:p w14:paraId="2323F05A" w14:textId="077A21A7" w:rsidR="003071B7" w:rsidRDefault="003071B7" w:rsidP="005C1700">
      <w:pPr>
        <w:jc w:val="center"/>
        <w:rPr>
          <w:b/>
          <w:bCs/>
        </w:rPr>
      </w:pPr>
      <w:r>
        <w:rPr>
          <w:b/>
          <w:bCs/>
        </w:rPr>
        <w:t>UNIDAD 1</w:t>
      </w:r>
      <w:r w:rsidR="00FF3F8B">
        <w:rPr>
          <w:b/>
          <w:bCs/>
        </w:rPr>
        <w:t>: El alfabeto</w:t>
      </w:r>
    </w:p>
    <w:p w14:paraId="0EE47999" w14:textId="6710F552" w:rsidR="00534975" w:rsidRDefault="005C1700" w:rsidP="005C1700">
      <w:pPr>
        <w:jc w:val="center"/>
        <w:rPr>
          <w:b/>
          <w:bCs/>
        </w:rPr>
      </w:pPr>
      <w:r w:rsidRPr="005C1700">
        <w:rPr>
          <w:b/>
          <w:bCs/>
        </w:rPr>
        <w:t xml:space="preserve">EJERCICIOS </w:t>
      </w:r>
    </w:p>
    <w:p w14:paraId="5213A2BF" w14:textId="61341265" w:rsidR="005C1700" w:rsidRDefault="00B55AEF" w:rsidP="005C1700">
      <w:pPr>
        <w:jc w:val="both"/>
        <w:rPr>
          <w:sz w:val="24"/>
          <w:szCs w:val="24"/>
        </w:rPr>
      </w:pPr>
      <w:r w:rsidRPr="002E692E">
        <w:rPr>
          <w:sz w:val="24"/>
          <w:szCs w:val="24"/>
        </w:rPr>
        <w:t>1.- Escrib</w:t>
      </w:r>
      <w:r w:rsidR="00992EAA" w:rsidRPr="002E692E">
        <w:rPr>
          <w:sz w:val="24"/>
          <w:szCs w:val="24"/>
        </w:rPr>
        <w:t xml:space="preserve">ir cada letra </w:t>
      </w:r>
      <w:r w:rsidR="005359DC" w:rsidRPr="002E692E">
        <w:rPr>
          <w:sz w:val="24"/>
          <w:szCs w:val="24"/>
        </w:rPr>
        <w:t>mayúscula cinco veces.</w:t>
      </w:r>
    </w:p>
    <w:p w14:paraId="25B2A9D3" w14:textId="77777777" w:rsidR="002E692E" w:rsidRPr="002E692E" w:rsidRDefault="002E692E" w:rsidP="005C1700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9"/>
        <w:gridCol w:w="3729"/>
        <w:gridCol w:w="567"/>
        <w:gridCol w:w="4013"/>
      </w:tblGrid>
      <w:tr w:rsidR="004310D5" w14:paraId="7898EA93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317D327B" w14:textId="3C6D38C8" w:rsidR="004310D5" w:rsidRPr="006664DB" w:rsidRDefault="004310D5" w:rsidP="00AE6110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A</w:t>
            </w:r>
          </w:p>
        </w:tc>
        <w:tc>
          <w:tcPr>
            <w:tcW w:w="3729" w:type="dxa"/>
            <w:tcBorders>
              <w:top w:val="nil"/>
              <w:left w:val="nil"/>
              <w:right w:val="nil"/>
            </w:tcBorders>
          </w:tcPr>
          <w:p w14:paraId="2B065BBF" w14:textId="77777777" w:rsidR="004310D5" w:rsidRDefault="004310D5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FA77AB" w14:textId="0A535A11" w:rsidR="000E56F5" w:rsidRPr="000E56F5" w:rsidRDefault="00BF7C1C" w:rsidP="005C1700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BF7C1C">
              <w:rPr>
                <w:rFonts w:ascii="Greek" w:hAnsi="Greek"/>
                <w:sz w:val="36"/>
                <w:szCs w:val="36"/>
              </w:rPr>
              <w:t>X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DA752" w14:textId="77777777" w:rsidR="004310D5" w:rsidRDefault="004310D5" w:rsidP="005C1700">
            <w:pPr>
              <w:jc w:val="both"/>
            </w:pPr>
          </w:p>
        </w:tc>
      </w:tr>
      <w:tr w:rsidR="009C1DED" w14:paraId="0D4B485D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8AF4E88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1D6BF7ED" w14:textId="1D9999D5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B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5212EF93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CC1657" w14:textId="77777777" w:rsidR="000E56F5" w:rsidRPr="0078520E" w:rsidRDefault="000E56F5" w:rsidP="009C1DED">
            <w:pPr>
              <w:jc w:val="both"/>
              <w:rPr>
                <w:rFonts w:ascii="Greek" w:eastAsia="Calibri" w:hAnsi="Greek"/>
                <w:color w:val="000000" w:themeColor="text1"/>
                <w:kern w:val="24"/>
                <w:sz w:val="36"/>
                <w:szCs w:val="36"/>
              </w:rPr>
            </w:pPr>
          </w:p>
          <w:p w14:paraId="3B7DC83F" w14:textId="5BA4DD56" w:rsidR="009C1DED" w:rsidRPr="0078520E" w:rsidRDefault="009C1DED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eastAsia="Calibri" w:hAnsi="Greek"/>
                <w:color w:val="000000" w:themeColor="text1"/>
                <w:kern w:val="24"/>
                <w:sz w:val="36"/>
                <w:szCs w:val="36"/>
              </w:rPr>
              <w:t>O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6377FDAA" w14:textId="77777777" w:rsidR="009C1DED" w:rsidRDefault="009C1DED" w:rsidP="009C1DED">
            <w:pPr>
              <w:jc w:val="both"/>
            </w:pPr>
          </w:p>
        </w:tc>
      </w:tr>
      <w:tr w:rsidR="009C1DED" w14:paraId="5C3872F5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1FD33E5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1C23D6F4" w14:textId="68647C30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G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25FA06D7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DD96A3" w14:textId="77777777" w:rsidR="000E56F5" w:rsidRPr="0078520E" w:rsidRDefault="000E56F5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</w:p>
          <w:p w14:paraId="03E5226D" w14:textId="5681E93C" w:rsidR="009C1DED" w:rsidRPr="0078520E" w:rsidRDefault="00FE6243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hAnsi="Greek"/>
                <w:sz w:val="36"/>
                <w:szCs w:val="36"/>
              </w:rPr>
              <w:t>P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08666B8B" w14:textId="77777777" w:rsidR="009C1DED" w:rsidRDefault="009C1DED" w:rsidP="009C1DED">
            <w:pPr>
              <w:jc w:val="both"/>
            </w:pPr>
          </w:p>
        </w:tc>
      </w:tr>
      <w:tr w:rsidR="009C1DED" w14:paraId="0DA34052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DC640DA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7C9F1B6F" w14:textId="19BCDF11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D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7EEC69E1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CE47E9" w14:textId="77777777" w:rsidR="000E56F5" w:rsidRPr="0078520E" w:rsidRDefault="000E56F5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</w:p>
          <w:p w14:paraId="4EA6E6FB" w14:textId="5FE8BE02" w:rsidR="009C1DED" w:rsidRPr="0078520E" w:rsidRDefault="00477BCC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hAnsi="Greek"/>
                <w:sz w:val="36"/>
                <w:szCs w:val="36"/>
              </w:rPr>
              <w:t>R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73F809F7" w14:textId="77777777" w:rsidR="009C1DED" w:rsidRDefault="009C1DED" w:rsidP="009C1DED">
            <w:pPr>
              <w:jc w:val="both"/>
            </w:pPr>
          </w:p>
        </w:tc>
      </w:tr>
      <w:tr w:rsidR="009C1DED" w14:paraId="2297F007" w14:textId="77777777" w:rsidTr="003D38C6">
        <w:trPr>
          <w:trHeight w:val="593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127136BC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4AE7395E" w14:textId="627A8C9C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E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2390B21A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0D58F4" w14:textId="67475705" w:rsidR="009C1DED" w:rsidRPr="0078520E" w:rsidRDefault="0078520E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  <w:br/>
            </w:r>
            <w:r w:rsidR="009C1DED" w:rsidRPr="0078520E"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  <w:t>Σ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781A4362" w14:textId="77777777" w:rsidR="009C1DED" w:rsidRDefault="009C1DED" w:rsidP="009C1DED">
            <w:pPr>
              <w:jc w:val="both"/>
            </w:pPr>
          </w:p>
        </w:tc>
      </w:tr>
      <w:tr w:rsidR="009C1DED" w14:paraId="01107C5B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6340CDB6" w14:textId="77777777" w:rsidR="00254E4F" w:rsidRDefault="00254E4F" w:rsidP="00254E4F">
            <w:pPr>
              <w:rPr>
                <w:rFonts w:ascii="Greek" w:hAnsi="Greek"/>
                <w:sz w:val="36"/>
                <w:szCs w:val="36"/>
              </w:rPr>
            </w:pPr>
          </w:p>
          <w:p w14:paraId="39E01170" w14:textId="1C4D79A7" w:rsidR="009C1DED" w:rsidRPr="006664DB" w:rsidRDefault="009C1DED" w:rsidP="00254E4F">
            <w:pPr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Z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6409C7CF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94DC7F" w14:textId="77777777" w:rsidR="0078520E" w:rsidRPr="0078520E" w:rsidRDefault="0078520E" w:rsidP="009C1DED">
            <w:pPr>
              <w:jc w:val="both"/>
              <w:rPr>
                <w:rFonts w:ascii="Greek" w:eastAsia="Calibri" w:hAnsi="Greek"/>
                <w:color w:val="000000" w:themeColor="text1"/>
                <w:kern w:val="24"/>
                <w:sz w:val="36"/>
                <w:szCs w:val="36"/>
              </w:rPr>
            </w:pPr>
          </w:p>
          <w:p w14:paraId="66432D09" w14:textId="36E23841" w:rsidR="009C1DED" w:rsidRPr="0078520E" w:rsidRDefault="009C1DED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eastAsia="Calibri" w:hAnsi="Greek"/>
                <w:color w:val="000000" w:themeColor="text1"/>
                <w:kern w:val="24"/>
                <w:sz w:val="36"/>
                <w:szCs w:val="36"/>
              </w:rPr>
              <w:t>T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3A238E22" w14:textId="77777777" w:rsidR="009C1DED" w:rsidRDefault="009C1DED" w:rsidP="009C1DED">
            <w:pPr>
              <w:jc w:val="both"/>
            </w:pPr>
          </w:p>
        </w:tc>
      </w:tr>
      <w:tr w:rsidR="009C1DED" w14:paraId="1580D835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AC02551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707F65E7" w14:textId="4820BB59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H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62754D9F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828C9E" w14:textId="77777777" w:rsidR="0078520E" w:rsidRPr="0078520E" w:rsidRDefault="0078520E" w:rsidP="009C1DED">
            <w:pPr>
              <w:jc w:val="both"/>
              <w:rPr>
                <w:rFonts w:ascii="Greek" w:eastAsia="Calibri" w:hAnsi="Greek" w:cs="Cambria"/>
                <w:color w:val="000000" w:themeColor="text1"/>
                <w:kern w:val="24"/>
                <w:sz w:val="36"/>
                <w:szCs w:val="36"/>
              </w:rPr>
            </w:pPr>
          </w:p>
          <w:p w14:paraId="492FB822" w14:textId="2CDBC789" w:rsidR="009C1DED" w:rsidRPr="0078520E" w:rsidRDefault="0072231A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eastAsia="Calibri" w:hAnsi="Greek" w:cs="Cambria"/>
                <w:color w:val="000000" w:themeColor="text1"/>
                <w:kern w:val="24"/>
                <w:sz w:val="36"/>
                <w:szCs w:val="36"/>
              </w:rPr>
              <w:t>U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46B7D55B" w14:textId="77777777" w:rsidR="009C1DED" w:rsidRDefault="009C1DED" w:rsidP="009C1DED">
            <w:pPr>
              <w:jc w:val="both"/>
            </w:pPr>
          </w:p>
        </w:tc>
      </w:tr>
      <w:tr w:rsidR="009C1DED" w14:paraId="22966E0C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E126D75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0AF31C0F" w14:textId="2864620E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Q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2B8824C5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CEA00B" w14:textId="77777777" w:rsidR="0078520E" w:rsidRPr="0078520E" w:rsidRDefault="0078520E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</w:p>
          <w:p w14:paraId="20F771AF" w14:textId="59594591" w:rsidR="009C1DED" w:rsidRPr="0078520E" w:rsidRDefault="00FE6243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Greek" w:hAnsi="Greek"/>
                <w:sz w:val="36"/>
                <w:szCs w:val="36"/>
              </w:rPr>
              <w:t>F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4FD1116D" w14:textId="77777777" w:rsidR="009C1DED" w:rsidRDefault="009C1DED" w:rsidP="009C1DED">
            <w:pPr>
              <w:jc w:val="both"/>
            </w:pPr>
          </w:p>
        </w:tc>
      </w:tr>
      <w:tr w:rsidR="009C1DED" w14:paraId="78B43C0E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0EBD71E1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0A7C5C2C" w14:textId="13FDE817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I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5FE8BB94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AEC37E" w14:textId="77777777" w:rsidR="0078520E" w:rsidRPr="0078520E" w:rsidRDefault="0078520E" w:rsidP="009C1DED">
            <w:pPr>
              <w:jc w:val="both"/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</w:pPr>
          </w:p>
          <w:p w14:paraId="7E71146C" w14:textId="21DEB411" w:rsidR="009C1DED" w:rsidRPr="0078520E" w:rsidRDefault="009C1DED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  <w:t>Χ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53297682" w14:textId="77777777" w:rsidR="009C1DED" w:rsidRDefault="009C1DED" w:rsidP="009C1DED">
            <w:pPr>
              <w:jc w:val="both"/>
            </w:pPr>
          </w:p>
        </w:tc>
      </w:tr>
      <w:tr w:rsidR="009C1DED" w14:paraId="3755F8C3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63391A84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6EC5B4EB" w14:textId="5256B3B5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K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31BA962E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44219A" w14:textId="77777777" w:rsidR="0078520E" w:rsidRPr="0078520E" w:rsidRDefault="0078520E" w:rsidP="009C1DED">
            <w:pPr>
              <w:jc w:val="both"/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</w:pPr>
          </w:p>
          <w:p w14:paraId="5E203176" w14:textId="068EB861" w:rsidR="009C1DED" w:rsidRPr="0078520E" w:rsidRDefault="009C1DED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  <w:t>Ψ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1416520A" w14:textId="77777777" w:rsidR="009C1DED" w:rsidRDefault="009C1DED" w:rsidP="009C1DED">
            <w:pPr>
              <w:jc w:val="both"/>
            </w:pPr>
          </w:p>
        </w:tc>
      </w:tr>
      <w:tr w:rsidR="009C1DED" w14:paraId="0DDFF815" w14:textId="77777777" w:rsidTr="003D38C6"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06B6036" w14:textId="77777777" w:rsidR="00254E4F" w:rsidRDefault="00254E4F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69FB193E" w14:textId="14C68F12" w:rsidR="009C1DED" w:rsidRPr="006664DB" w:rsidRDefault="009C1DED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L</w:t>
            </w:r>
          </w:p>
        </w:tc>
        <w:tc>
          <w:tcPr>
            <w:tcW w:w="3729" w:type="dxa"/>
            <w:tcBorders>
              <w:left w:val="nil"/>
              <w:bottom w:val="single" w:sz="4" w:space="0" w:color="auto"/>
              <w:right w:val="nil"/>
            </w:tcBorders>
          </w:tcPr>
          <w:p w14:paraId="61044739" w14:textId="77777777" w:rsidR="009C1DED" w:rsidRDefault="009C1DED" w:rsidP="009C1DED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6C10C0" w14:textId="77777777" w:rsidR="0078520E" w:rsidRPr="0078520E" w:rsidRDefault="0078520E" w:rsidP="009C1DED">
            <w:pPr>
              <w:jc w:val="both"/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</w:pPr>
          </w:p>
          <w:p w14:paraId="7C2D3E87" w14:textId="4CC9EBE8" w:rsidR="009C1DED" w:rsidRPr="0078520E" w:rsidRDefault="009C1DED" w:rsidP="009C1DED">
            <w:pPr>
              <w:jc w:val="both"/>
              <w:rPr>
                <w:rFonts w:ascii="Greek" w:hAnsi="Greek"/>
                <w:sz w:val="36"/>
                <w:szCs w:val="36"/>
              </w:rPr>
            </w:pPr>
            <w:r w:rsidRPr="0078520E">
              <w:rPr>
                <w:rFonts w:ascii="Cambria" w:eastAsia="Calibri" w:hAnsi="Cambria" w:cs="Cambria"/>
                <w:color w:val="000000" w:themeColor="text1"/>
                <w:kern w:val="24"/>
                <w:sz w:val="36"/>
                <w:szCs w:val="36"/>
                <w:lang w:val="el-GR"/>
              </w:rPr>
              <w:t>Ω</w:t>
            </w:r>
          </w:p>
        </w:tc>
        <w:tc>
          <w:tcPr>
            <w:tcW w:w="4013" w:type="dxa"/>
            <w:tcBorders>
              <w:left w:val="nil"/>
              <w:right w:val="nil"/>
            </w:tcBorders>
          </w:tcPr>
          <w:p w14:paraId="6EC4C5AA" w14:textId="77777777" w:rsidR="009C1DED" w:rsidRDefault="009C1DED" w:rsidP="009C1DED">
            <w:pPr>
              <w:jc w:val="both"/>
            </w:pPr>
          </w:p>
        </w:tc>
      </w:tr>
      <w:tr w:rsidR="00FB77CC" w14:paraId="4163ACFE" w14:textId="77777777" w:rsidTr="003D38C6">
        <w:trPr>
          <w:gridAfter w:val="2"/>
          <w:wAfter w:w="4580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7995A63" w14:textId="77777777" w:rsidR="00FB77CC" w:rsidRDefault="00FB77CC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68FDBDB1" w14:textId="20BB2C25" w:rsidR="00FB77CC" w:rsidRPr="006664DB" w:rsidRDefault="00FB77CC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M</w:t>
            </w:r>
          </w:p>
        </w:tc>
        <w:tc>
          <w:tcPr>
            <w:tcW w:w="3729" w:type="dxa"/>
            <w:tcBorders>
              <w:left w:val="nil"/>
              <w:bottom w:val="single" w:sz="4" w:space="0" w:color="auto"/>
              <w:right w:val="nil"/>
            </w:tcBorders>
          </w:tcPr>
          <w:p w14:paraId="69631653" w14:textId="77777777" w:rsidR="00FB77CC" w:rsidRDefault="00FB77CC" w:rsidP="009C1DED">
            <w:pPr>
              <w:jc w:val="both"/>
            </w:pPr>
          </w:p>
        </w:tc>
      </w:tr>
      <w:tr w:rsidR="00FB77CC" w14:paraId="6784330C" w14:textId="77777777" w:rsidTr="003D38C6">
        <w:trPr>
          <w:gridAfter w:val="2"/>
          <w:wAfter w:w="4580" w:type="dxa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57E0877" w14:textId="41CB7E0D" w:rsidR="00FB77CC" w:rsidRDefault="00FB77CC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</w:p>
          <w:p w14:paraId="0E6BE07C" w14:textId="612D64B9" w:rsidR="00FB77CC" w:rsidRPr="006664DB" w:rsidRDefault="00FB77CC" w:rsidP="009C1DED">
            <w:pPr>
              <w:jc w:val="center"/>
              <w:rPr>
                <w:rFonts w:ascii="Greek" w:hAnsi="Greek"/>
                <w:sz w:val="36"/>
                <w:szCs w:val="36"/>
              </w:rPr>
            </w:pPr>
            <w:r w:rsidRPr="006664DB">
              <w:rPr>
                <w:rFonts w:ascii="Greek" w:hAnsi="Greek"/>
                <w:sz w:val="36"/>
                <w:szCs w:val="36"/>
              </w:rPr>
              <w:t>N</w:t>
            </w:r>
          </w:p>
        </w:tc>
        <w:tc>
          <w:tcPr>
            <w:tcW w:w="3729" w:type="dxa"/>
            <w:tcBorders>
              <w:left w:val="nil"/>
              <w:right w:val="nil"/>
            </w:tcBorders>
          </w:tcPr>
          <w:p w14:paraId="5B8FBF00" w14:textId="77777777" w:rsidR="00FB77CC" w:rsidRDefault="00FB77CC" w:rsidP="009C1DED">
            <w:pPr>
              <w:jc w:val="both"/>
            </w:pPr>
          </w:p>
        </w:tc>
      </w:tr>
    </w:tbl>
    <w:p w14:paraId="33E51518" w14:textId="0E0F4EA7" w:rsidR="005359DC" w:rsidRDefault="005359DC" w:rsidP="005C1700">
      <w:pPr>
        <w:jc w:val="both"/>
      </w:pPr>
    </w:p>
    <w:p w14:paraId="7C49080C" w14:textId="18C6BB15" w:rsidR="0067771E" w:rsidRDefault="0067771E" w:rsidP="005C1700">
      <w:pPr>
        <w:jc w:val="both"/>
      </w:pPr>
    </w:p>
    <w:p w14:paraId="1B03DEE3" w14:textId="7E8A5E29" w:rsidR="0067771E" w:rsidRDefault="0067771E" w:rsidP="005C1700">
      <w:pPr>
        <w:jc w:val="both"/>
      </w:pPr>
    </w:p>
    <w:p w14:paraId="07BF020B" w14:textId="5229C42A" w:rsidR="0067771E" w:rsidRDefault="0067771E" w:rsidP="005C1700">
      <w:pPr>
        <w:jc w:val="both"/>
        <w:rPr>
          <w:sz w:val="24"/>
          <w:szCs w:val="24"/>
        </w:rPr>
      </w:pPr>
      <w:r w:rsidRPr="002E692E">
        <w:rPr>
          <w:sz w:val="24"/>
          <w:szCs w:val="24"/>
        </w:rPr>
        <w:lastRenderedPageBreak/>
        <w:t>2.- Escribir cada letra minúscula dos veces.</w:t>
      </w:r>
    </w:p>
    <w:p w14:paraId="27576829" w14:textId="77777777" w:rsidR="002E692E" w:rsidRPr="002E692E" w:rsidRDefault="002E692E" w:rsidP="005C1700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67"/>
        <w:gridCol w:w="4013"/>
      </w:tblGrid>
      <w:tr w:rsidR="0067771E" w14:paraId="2864ED19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364312" w14:textId="7A3CA583" w:rsidR="0067771E" w:rsidRPr="008E2CB9" w:rsidRDefault="003C3590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a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25B80C4A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BC4B60" w14:textId="2983E8C7" w:rsidR="0067771E" w:rsidRPr="00FA4C6F" w:rsidRDefault="001F4FF5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x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46934" w14:textId="77777777" w:rsidR="0067771E" w:rsidRDefault="0067771E" w:rsidP="005C1700">
            <w:pPr>
              <w:jc w:val="both"/>
            </w:pPr>
          </w:p>
        </w:tc>
      </w:tr>
      <w:tr w:rsidR="0067771E" w14:paraId="62191E34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5A1379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42E89FA4" w14:textId="428D2F3D" w:rsidR="0067771E" w:rsidRPr="008E2CB9" w:rsidRDefault="003C3590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b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1411BF6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FC1393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69DA8DD9" w14:textId="7F446C4F" w:rsidR="0067771E" w:rsidRPr="00FA4C6F" w:rsidRDefault="001F4FF5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o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0080A3D0" w14:textId="77777777" w:rsidR="0067771E" w:rsidRDefault="0067771E" w:rsidP="005C1700">
            <w:pPr>
              <w:jc w:val="both"/>
            </w:pPr>
          </w:p>
        </w:tc>
      </w:tr>
      <w:tr w:rsidR="0067771E" w14:paraId="5A0069D9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62C8C44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78A8A135" w14:textId="43A9DA67" w:rsidR="0067771E" w:rsidRPr="008E2CB9" w:rsidRDefault="003C3590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g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83D5E45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E3DE1F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65566C2F" w14:textId="41507D4E" w:rsidR="0067771E" w:rsidRPr="00FA4C6F" w:rsidRDefault="001F4FF5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p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3F812F4D" w14:textId="77777777" w:rsidR="0067771E" w:rsidRDefault="0067771E" w:rsidP="005C1700">
            <w:pPr>
              <w:jc w:val="both"/>
            </w:pPr>
          </w:p>
        </w:tc>
      </w:tr>
      <w:tr w:rsidR="0067771E" w14:paraId="2B4F7CC1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E6EF2DF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5CE9919B" w14:textId="560DE74A" w:rsidR="0067771E" w:rsidRPr="008E2CB9" w:rsidRDefault="003C3590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d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783D71B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424B53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67DFDA95" w14:textId="7B666BCB" w:rsidR="0067771E" w:rsidRPr="00FA4C6F" w:rsidRDefault="001F4FF5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r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11D173AD" w14:textId="77777777" w:rsidR="0067771E" w:rsidRDefault="0067771E" w:rsidP="005C1700">
            <w:pPr>
              <w:jc w:val="both"/>
            </w:pPr>
          </w:p>
        </w:tc>
      </w:tr>
      <w:tr w:rsidR="0067771E" w14:paraId="75685029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1B766C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2371C7D7" w14:textId="316851EB" w:rsidR="0067771E" w:rsidRPr="008E2CB9" w:rsidRDefault="003C3590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e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F0C40C5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BB7AE4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741DB236" w14:textId="11A45772" w:rsidR="0067771E" w:rsidRPr="00FA4C6F" w:rsidRDefault="001F4FF5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s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324AA9FE" w14:textId="77777777" w:rsidR="0067771E" w:rsidRDefault="0067771E" w:rsidP="005C1700">
            <w:pPr>
              <w:jc w:val="both"/>
            </w:pPr>
          </w:p>
        </w:tc>
      </w:tr>
      <w:tr w:rsidR="0067771E" w14:paraId="4154278B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D477EA4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3DD81B66" w14:textId="5A9ABCBD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z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69FDE1D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EAAAB9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5E18D201" w14:textId="2157B5EB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j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793D5789" w14:textId="77777777" w:rsidR="0067771E" w:rsidRDefault="0067771E" w:rsidP="005C1700">
            <w:pPr>
              <w:jc w:val="both"/>
            </w:pPr>
          </w:p>
        </w:tc>
      </w:tr>
      <w:tr w:rsidR="0067771E" w14:paraId="608E02B0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0F69469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547DD43D" w14:textId="3AD24D91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h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A4412B4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A7CEF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208E8ED6" w14:textId="6248FA62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t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180A5C92" w14:textId="77777777" w:rsidR="0067771E" w:rsidRDefault="0067771E" w:rsidP="005C1700">
            <w:pPr>
              <w:jc w:val="both"/>
            </w:pPr>
          </w:p>
        </w:tc>
      </w:tr>
      <w:tr w:rsidR="0067771E" w14:paraId="1A83D35E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8AE2B75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4309F5E0" w14:textId="7EA846B9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q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02A6757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E56B10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25CB740F" w14:textId="3F4A427C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u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09303C3E" w14:textId="77777777" w:rsidR="0067771E" w:rsidRDefault="0067771E" w:rsidP="005C1700">
            <w:pPr>
              <w:jc w:val="both"/>
            </w:pPr>
          </w:p>
        </w:tc>
      </w:tr>
      <w:tr w:rsidR="0067771E" w14:paraId="0A3DEBC2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0DE3949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57A4B963" w14:textId="6CC5F1E8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i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6568EDB8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56EDE8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0574951F" w14:textId="1D183932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f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6489819A" w14:textId="77777777" w:rsidR="0067771E" w:rsidRDefault="0067771E" w:rsidP="005C1700">
            <w:pPr>
              <w:jc w:val="both"/>
            </w:pPr>
          </w:p>
        </w:tc>
      </w:tr>
      <w:tr w:rsidR="0067771E" w14:paraId="0EDC2201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B37788D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06DD4BED" w14:textId="68485D7D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k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2B669D5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60D70A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5B070D0F" w14:textId="32F1C6B5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c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388CDBE1" w14:textId="77777777" w:rsidR="0067771E" w:rsidRDefault="0067771E" w:rsidP="005C1700">
            <w:pPr>
              <w:jc w:val="both"/>
            </w:pPr>
          </w:p>
        </w:tc>
      </w:tr>
      <w:tr w:rsidR="0067771E" w14:paraId="15A129D9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AE5C8F5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5F41C53E" w14:textId="5A188CFE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l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938B9A1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843162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10365B17" w14:textId="1E264079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y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nil"/>
            </w:tcBorders>
          </w:tcPr>
          <w:p w14:paraId="10512FBD" w14:textId="77777777" w:rsidR="0067771E" w:rsidRDefault="0067771E" w:rsidP="005C1700">
            <w:pPr>
              <w:jc w:val="both"/>
            </w:pPr>
          </w:p>
        </w:tc>
      </w:tr>
      <w:tr w:rsidR="0067771E" w14:paraId="5AEC80C8" w14:textId="77777777" w:rsidTr="002862E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6973A7D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3BD4368B" w14:textId="5C5B534B" w:rsidR="0067771E" w:rsidRPr="008E2CB9" w:rsidRDefault="00266BD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m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14:paraId="573D4F1B" w14:textId="77777777" w:rsidR="0067771E" w:rsidRDefault="0067771E" w:rsidP="005C170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ED846A" w14:textId="77777777" w:rsidR="00100E0C" w:rsidRDefault="00100E0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</w:p>
          <w:p w14:paraId="6610AC21" w14:textId="36675325" w:rsidR="0067771E" w:rsidRPr="00FA4C6F" w:rsidRDefault="00B648AC" w:rsidP="005C1700">
            <w:pPr>
              <w:jc w:val="both"/>
              <w:rPr>
                <w:rFonts w:ascii="Greek" w:hAnsi="Greek"/>
                <w:sz w:val="40"/>
                <w:szCs w:val="40"/>
              </w:rPr>
            </w:pPr>
            <w:r w:rsidRPr="00FA4C6F">
              <w:rPr>
                <w:rFonts w:ascii="Greek" w:hAnsi="Greek"/>
                <w:sz w:val="40"/>
                <w:szCs w:val="40"/>
              </w:rPr>
              <w:t>w</w:t>
            </w:r>
          </w:p>
        </w:tc>
        <w:tc>
          <w:tcPr>
            <w:tcW w:w="4013" w:type="dxa"/>
            <w:tcBorders>
              <w:left w:val="nil"/>
              <w:right w:val="nil"/>
            </w:tcBorders>
          </w:tcPr>
          <w:p w14:paraId="28A8485B" w14:textId="77777777" w:rsidR="0067771E" w:rsidRDefault="0067771E" w:rsidP="005C1700">
            <w:pPr>
              <w:jc w:val="both"/>
            </w:pPr>
          </w:p>
        </w:tc>
      </w:tr>
      <w:tr w:rsidR="009F2053" w14:paraId="10BF4334" w14:textId="77777777" w:rsidTr="00A91A3F">
        <w:trPr>
          <w:gridAfter w:val="2"/>
          <w:wAfter w:w="4580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EA0AF65" w14:textId="77777777" w:rsidR="002862EC" w:rsidRDefault="002862EC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</w:p>
          <w:p w14:paraId="7D538D1A" w14:textId="62ABA9DF" w:rsidR="009F2053" w:rsidRPr="008E2CB9" w:rsidRDefault="009F2053" w:rsidP="003C3590">
            <w:pPr>
              <w:jc w:val="center"/>
              <w:rPr>
                <w:rFonts w:ascii="Greek" w:hAnsi="Greek"/>
                <w:sz w:val="40"/>
                <w:szCs w:val="40"/>
              </w:rPr>
            </w:pPr>
            <w:r w:rsidRPr="008E2CB9">
              <w:rPr>
                <w:rFonts w:ascii="Greek" w:hAnsi="Greek"/>
                <w:sz w:val="40"/>
                <w:szCs w:val="40"/>
              </w:rPr>
              <w:t>n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9591822" w14:textId="77777777" w:rsidR="009F2053" w:rsidRDefault="009F2053" w:rsidP="005C1700">
            <w:pPr>
              <w:jc w:val="both"/>
            </w:pPr>
          </w:p>
        </w:tc>
      </w:tr>
    </w:tbl>
    <w:p w14:paraId="3B84389C" w14:textId="1981C339" w:rsidR="0067771E" w:rsidRDefault="0067771E" w:rsidP="005C1700">
      <w:pPr>
        <w:jc w:val="both"/>
      </w:pPr>
    </w:p>
    <w:p w14:paraId="222B2991" w14:textId="6CE65A91" w:rsidR="00F45A07" w:rsidRDefault="00F45A07" w:rsidP="005C1700">
      <w:pPr>
        <w:jc w:val="both"/>
      </w:pPr>
    </w:p>
    <w:p w14:paraId="5C2D6409" w14:textId="26B91346" w:rsidR="00F45A07" w:rsidRDefault="00F45A07" w:rsidP="005C1700">
      <w:pPr>
        <w:jc w:val="both"/>
      </w:pPr>
    </w:p>
    <w:p w14:paraId="25251E34" w14:textId="77777777" w:rsidR="00887014" w:rsidRDefault="00887014" w:rsidP="005C1700">
      <w:pPr>
        <w:jc w:val="both"/>
      </w:pPr>
    </w:p>
    <w:p w14:paraId="0B4E374F" w14:textId="52AC95F5" w:rsidR="00F45A07" w:rsidRDefault="00F45A07" w:rsidP="005C1700">
      <w:pPr>
        <w:jc w:val="both"/>
      </w:pPr>
    </w:p>
    <w:p w14:paraId="63F0D6C8" w14:textId="2EF05558" w:rsidR="00F45A07" w:rsidRDefault="00F45A07" w:rsidP="005C1700">
      <w:pPr>
        <w:jc w:val="both"/>
        <w:rPr>
          <w:sz w:val="24"/>
          <w:szCs w:val="24"/>
        </w:rPr>
      </w:pPr>
      <w:r w:rsidRPr="002E692E">
        <w:rPr>
          <w:sz w:val="24"/>
          <w:szCs w:val="24"/>
        </w:rPr>
        <w:lastRenderedPageBreak/>
        <w:t xml:space="preserve">3.- </w:t>
      </w:r>
      <w:r w:rsidR="00E57237" w:rsidRPr="002E692E">
        <w:rPr>
          <w:sz w:val="24"/>
          <w:szCs w:val="24"/>
        </w:rPr>
        <w:t>Completar la siguiente tabla de vocales.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"/>
        <w:gridCol w:w="1290"/>
        <w:gridCol w:w="1245"/>
      </w:tblGrid>
      <w:tr w:rsidR="00117631" w:rsidRPr="00890950" w14:paraId="4A5D015C" w14:textId="77777777" w:rsidTr="00890950">
        <w:tc>
          <w:tcPr>
            <w:tcW w:w="1060" w:type="dxa"/>
          </w:tcPr>
          <w:p w14:paraId="1918D97D" w14:textId="6F9CF874" w:rsidR="00117631" w:rsidRPr="00890950" w:rsidRDefault="00117631" w:rsidP="00890950">
            <w:pPr>
              <w:jc w:val="center"/>
              <w:rPr>
                <w:b/>
                <w:bCs/>
                <w:sz w:val="24"/>
                <w:szCs w:val="24"/>
              </w:rPr>
            </w:pPr>
            <w:r w:rsidRPr="00890950">
              <w:rPr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275" w:type="dxa"/>
          </w:tcPr>
          <w:p w14:paraId="695C4EAC" w14:textId="27830143" w:rsidR="00117631" w:rsidRPr="00890950" w:rsidRDefault="006E1E94" w:rsidP="008909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7A09C9" w:rsidRPr="00890950">
              <w:rPr>
                <w:b/>
                <w:bCs/>
                <w:sz w:val="24"/>
                <w:szCs w:val="24"/>
              </w:rPr>
              <w:t>ayúscula</w:t>
            </w:r>
          </w:p>
        </w:tc>
        <w:tc>
          <w:tcPr>
            <w:tcW w:w="637" w:type="dxa"/>
          </w:tcPr>
          <w:p w14:paraId="15431A84" w14:textId="54BB748C" w:rsidR="00117631" w:rsidRPr="00890950" w:rsidRDefault="006E1E94" w:rsidP="008909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7A09C9" w:rsidRPr="00890950">
              <w:rPr>
                <w:b/>
                <w:bCs/>
                <w:sz w:val="24"/>
                <w:szCs w:val="24"/>
              </w:rPr>
              <w:t>inúscula</w:t>
            </w:r>
          </w:p>
        </w:tc>
      </w:tr>
      <w:tr w:rsidR="00117631" w14:paraId="519C0F86" w14:textId="77777777" w:rsidTr="00890950">
        <w:tc>
          <w:tcPr>
            <w:tcW w:w="1060" w:type="dxa"/>
          </w:tcPr>
          <w:p w14:paraId="6D0A043B" w14:textId="6C2286B5" w:rsidR="00117631" w:rsidRDefault="007A09C9" w:rsidP="005C1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</w:t>
            </w:r>
          </w:p>
        </w:tc>
        <w:tc>
          <w:tcPr>
            <w:tcW w:w="1275" w:type="dxa"/>
          </w:tcPr>
          <w:p w14:paraId="34513529" w14:textId="6C8CA92D" w:rsidR="00117631" w:rsidRPr="00EF4C65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  <w:tc>
          <w:tcPr>
            <w:tcW w:w="637" w:type="dxa"/>
          </w:tcPr>
          <w:p w14:paraId="2A7124C3" w14:textId="06685B8B" w:rsidR="00117631" w:rsidRPr="00280923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</w:tr>
      <w:tr w:rsidR="00117631" w14:paraId="10FBEFBC" w14:textId="77777777" w:rsidTr="00890950">
        <w:tc>
          <w:tcPr>
            <w:tcW w:w="1060" w:type="dxa"/>
          </w:tcPr>
          <w:p w14:paraId="6B0C7AD8" w14:textId="6B4320B3" w:rsidR="00117631" w:rsidRDefault="00117631" w:rsidP="005C1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8D19146" w14:textId="0C7677A8" w:rsidR="00117631" w:rsidRPr="00EF4C65" w:rsidRDefault="00EF4C65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  <w:r w:rsidRPr="00EF4C65">
              <w:rPr>
                <w:rFonts w:ascii="Greek" w:hAnsi="Greek"/>
                <w:sz w:val="24"/>
                <w:szCs w:val="24"/>
              </w:rPr>
              <w:t>E</w:t>
            </w:r>
          </w:p>
        </w:tc>
        <w:tc>
          <w:tcPr>
            <w:tcW w:w="637" w:type="dxa"/>
          </w:tcPr>
          <w:p w14:paraId="7ABF1E57" w14:textId="094A6EE3" w:rsidR="00117631" w:rsidRPr="00280923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</w:tr>
      <w:tr w:rsidR="00117631" w14:paraId="24D728BC" w14:textId="77777777" w:rsidTr="00890950">
        <w:tc>
          <w:tcPr>
            <w:tcW w:w="1060" w:type="dxa"/>
          </w:tcPr>
          <w:p w14:paraId="2C28CA27" w14:textId="3C6F7769" w:rsidR="00117631" w:rsidRDefault="00117631" w:rsidP="005C1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3DFFF41" w14:textId="078CB7AF" w:rsidR="00117631" w:rsidRPr="00EF4C65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  <w:tc>
          <w:tcPr>
            <w:tcW w:w="637" w:type="dxa"/>
          </w:tcPr>
          <w:p w14:paraId="33502639" w14:textId="2446BCC9" w:rsidR="00117631" w:rsidRPr="00280923" w:rsidRDefault="00280923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  <w:r w:rsidRPr="00280923">
              <w:rPr>
                <w:rFonts w:ascii="Greek" w:hAnsi="Greek"/>
                <w:sz w:val="24"/>
                <w:szCs w:val="24"/>
              </w:rPr>
              <w:t>h</w:t>
            </w:r>
          </w:p>
        </w:tc>
      </w:tr>
      <w:tr w:rsidR="00117631" w14:paraId="1C927166" w14:textId="77777777" w:rsidTr="00890950">
        <w:tc>
          <w:tcPr>
            <w:tcW w:w="1060" w:type="dxa"/>
          </w:tcPr>
          <w:p w14:paraId="6D426778" w14:textId="7E1BBDC5" w:rsidR="00117631" w:rsidRDefault="00890950" w:rsidP="005C1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Iota</w:t>
            </w:r>
          </w:p>
        </w:tc>
        <w:tc>
          <w:tcPr>
            <w:tcW w:w="1275" w:type="dxa"/>
          </w:tcPr>
          <w:p w14:paraId="2788691F" w14:textId="3A34A3AB" w:rsidR="00117631" w:rsidRPr="00EF4C65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  <w:tc>
          <w:tcPr>
            <w:tcW w:w="637" w:type="dxa"/>
          </w:tcPr>
          <w:p w14:paraId="37358DEC" w14:textId="1B44D1E3" w:rsidR="00117631" w:rsidRPr="00280923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</w:tr>
      <w:tr w:rsidR="00117631" w14:paraId="4BF69CD8" w14:textId="77777777" w:rsidTr="00890950">
        <w:tc>
          <w:tcPr>
            <w:tcW w:w="1060" w:type="dxa"/>
          </w:tcPr>
          <w:p w14:paraId="391527A7" w14:textId="1077A56D" w:rsidR="00117631" w:rsidRDefault="00117631" w:rsidP="005C1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B9F0416" w14:textId="20257F5B" w:rsidR="00117631" w:rsidRPr="00EF4C65" w:rsidRDefault="00EF4C65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  <w:r w:rsidRPr="00EF4C65">
              <w:rPr>
                <w:rFonts w:ascii="Greek" w:hAnsi="Greek"/>
                <w:sz w:val="24"/>
                <w:szCs w:val="24"/>
              </w:rPr>
              <w:t>O</w:t>
            </w:r>
          </w:p>
        </w:tc>
        <w:tc>
          <w:tcPr>
            <w:tcW w:w="637" w:type="dxa"/>
          </w:tcPr>
          <w:p w14:paraId="1E6CB8B4" w14:textId="5911F2F4" w:rsidR="00117631" w:rsidRPr="00280923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</w:tr>
      <w:tr w:rsidR="00117631" w14:paraId="77D95004" w14:textId="77777777" w:rsidTr="00890950">
        <w:tc>
          <w:tcPr>
            <w:tcW w:w="1060" w:type="dxa"/>
          </w:tcPr>
          <w:p w14:paraId="4EEBE0EF" w14:textId="119DA12F" w:rsidR="00117631" w:rsidRDefault="00117631" w:rsidP="005C1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212231" w14:textId="20A268DD" w:rsidR="00117631" w:rsidRPr="00EF4C65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  <w:tc>
          <w:tcPr>
            <w:tcW w:w="637" w:type="dxa"/>
          </w:tcPr>
          <w:p w14:paraId="742984D2" w14:textId="08986354" w:rsidR="00117631" w:rsidRPr="00280923" w:rsidRDefault="00280923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  <w:r w:rsidRPr="00280923">
              <w:rPr>
                <w:rFonts w:ascii="Greek" w:hAnsi="Greek"/>
                <w:sz w:val="24"/>
                <w:szCs w:val="24"/>
              </w:rPr>
              <w:t>u</w:t>
            </w:r>
          </w:p>
        </w:tc>
      </w:tr>
      <w:tr w:rsidR="00117631" w14:paraId="2D0F9D71" w14:textId="77777777" w:rsidTr="00890950">
        <w:tc>
          <w:tcPr>
            <w:tcW w:w="1060" w:type="dxa"/>
          </w:tcPr>
          <w:p w14:paraId="66DFA0A9" w14:textId="4F2C0F00" w:rsidR="00117631" w:rsidRDefault="00890950" w:rsidP="005C17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</w:t>
            </w:r>
          </w:p>
        </w:tc>
        <w:tc>
          <w:tcPr>
            <w:tcW w:w="1275" w:type="dxa"/>
          </w:tcPr>
          <w:p w14:paraId="2C23734C" w14:textId="31CF3128" w:rsidR="00117631" w:rsidRPr="00EF4C65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  <w:tc>
          <w:tcPr>
            <w:tcW w:w="637" w:type="dxa"/>
          </w:tcPr>
          <w:p w14:paraId="670B06C5" w14:textId="673D32B5" w:rsidR="00117631" w:rsidRPr="00280923" w:rsidRDefault="00117631" w:rsidP="00280923">
            <w:pPr>
              <w:jc w:val="center"/>
              <w:rPr>
                <w:rFonts w:ascii="Greek" w:hAnsi="Greek"/>
                <w:sz w:val="24"/>
                <w:szCs w:val="24"/>
              </w:rPr>
            </w:pPr>
          </w:p>
        </w:tc>
      </w:tr>
    </w:tbl>
    <w:p w14:paraId="5506EABB" w14:textId="77777777" w:rsidR="002E692E" w:rsidRPr="002E692E" w:rsidRDefault="002E692E" w:rsidP="005C1700">
      <w:pPr>
        <w:jc w:val="both"/>
        <w:rPr>
          <w:sz w:val="24"/>
          <w:szCs w:val="24"/>
        </w:rPr>
      </w:pPr>
    </w:p>
    <w:p w14:paraId="25FEE19D" w14:textId="7BCDC69F" w:rsidR="00E57237" w:rsidRDefault="00E57237" w:rsidP="005C1700">
      <w:pPr>
        <w:jc w:val="both"/>
      </w:pPr>
    </w:p>
    <w:p w14:paraId="2049C663" w14:textId="4A6D38ED" w:rsidR="006C003B" w:rsidRDefault="006C003B" w:rsidP="005C1700">
      <w:pPr>
        <w:jc w:val="both"/>
      </w:pPr>
      <w:r>
        <w:t xml:space="preserve">4.- </w:t>
      </w:r>
      <w:r w:rsidR="003D5857">
        <w:t>Escribir la transliteración de las siguientes palabras: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3D5857" w14:paraId="204CA0E0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950177" w14:textId="63FA0899" w:rsidR="003D5857" w:rsidRPr="003424F1" w:rsidRDefault="003E5D48" w:rsidP="003E5D48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Greek" w:hAnsi="Greek"/>
              </w:rPr>
              <w:t xml:space="preserve"> </w:t>
            </w: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ἄ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γγελος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5E69B" w14:textId="77777777" w:rsidR="003D5857" w:rsidRDefault="003D5857" w:rsidP="005C1700">
            <w:pPr>
              <w:jc w:val="both"/>
            </w:pPr>
          </w:p>
        </w:tc>
      </w:tr>
      <w:tr w:rsidR="003D5857" w14:paraId="0B9AC2E6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C47FAD" w14:textId="7FF3AC58" w:rsidR="003D5857" w:rsidRPr="003424F1" w:rsidRDefault="003E5D48" w:rsidP="003E5D48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ἄ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νθρωπος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2B62E292" w14:textId="77777777" w:rsidR="003D5857" w:rsidRDefault="003D5857" w:rsidP="005C1700">
            <w:pPr>
              <w:jc w:val="both"/>
            </w:pPr>
          </w:p>
        </w:tc>
      </w:tr>
      <w:tr w:rsidR="003D5857" w14:paraId="706AFB54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33AC73" w14:textId="34A7ED7E" w:rsidR="003D5857" w:rsidRPr="003424F1" w:rsidRDefault="007E7AE4" w:rsidP="007E7AE4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γραφή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186B88C7" w14:textId="77777777" w:rsidR="003D5857" w:rsidRDefault="003D5857" w:rsidP="005C1700">
            <w:pPr>
              <w:jc w:val="both"/>
            </w:pPr>
          </w:p>
        </w:tc>
      </w:tr>
      <w:tr w:rsidR="003D5857" w14:paraId="1C5C5D06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38B8D4" w14:textId="770F9B46" w:rsidR="003D5857" w:rsidRPr="003424F1" w:rsidRDefault="007E7AE4" w:rsidP="007E7AE4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δόξα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42178BD6" w14:textId="77777777" w:rsidR="003D5857" w:rsidRDefault="003D5857" w:rsidP="005C1700">
            <w:pPr>
              <w:jc w:val="both"/>
            </w:pPr>
          </w:p>
        </w:tc>
      </w:tr>
      <w:tr w:rsidR="003D5857" w14:paraId="171A03D0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E695F36" w14:textId="658DB8A2" w:rsidR="003D5857" w:rsidRPr="003424F1" w:rsidRDefault="007E7AE4" w:rsidP="007E7AE4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ἐ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γώ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4B765EA7" w14:textId="77777777" w:rsidR="003D5857" w:rsidRDefault="003D5857" w:rsidP="005C1700">
            <w:pPr>
              <w:jc w:val="both"/>
            </w:pPr>
          </w:p>
        </w:tc>
      </w:tr>
      <w:tr w:rsidR="003D5857" w14:paraId="1D2FA4D8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C10FF8E" w14:textId="5068B6D2" w:rsidR="003D5857" w:rsidRPr="003424F1" w:rsidRDefault="007E7AE4" w:rsidP="007E7AE4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θε</w:t>
            </w: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ὸ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ς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1328BEE2" w14:textId="77777777" w:rsidR="003D5857" w:rsidRDefault="003D5857" w:rsidP="005C1700">
            <w:pPr>
              <w:jc w:val="both"/>
            </w:pPr>
          </w:p>
        </w:tc>
      </w:tr>
      <w:tr w:rsidR="003D5857" w14:paraId="3D464562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7D3A38C" w14:textId="2CE0E124" w:rsidR="003D5857" w:rsidRPr="003424F1" w:rsidRDefault="007328F5" w:rsidP="007328F5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κόσμος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1D360ABA" w14:textId="77777777" w:rsidR="003D5857" w:rsidRDefault="003D5857" w:rsidP="005C1700">
            <w:pPr>
              <w:jc w:val="both"/>
            </w:pPr>
          </w:p>
        </w:tc>
      </w:tr>
      <w:tr w:rsidR="003D5857" w14:paraId="79DDF109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BE082D6" w14:textId="7D18B0B2" w:rsidR="003D5857" w:rsidRPr="003424F1" w:rsidRDefault="007328F5" w:rsidP="007328F5">
            <w:pPr>
              <w:jc w:val="both"/>
              <w:rPr>
                <w:rFonts w:ascii="Greek" w:hAnsi="Greek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πνε</w:t>
            </w: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ῦ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μα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7F083B75" w14:textId="77777777" w:rsidR="003D5857" w:rsidRDefault="003D5857" w:rsidP="005C1700">
            <w:pPr>
              <w:jc w:val="both"/>
            </w:pPr>
          </w:p>
        </w:tc>
      </w:tr>
      <w:tr w:rsidR="007328F5" w14:paraId="62288E18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C756DEA" w14:textId="5A05F689" w:rsidR="007328F5" w:rsidRPr="003424F1" w:rsidRDefault="000E235E" w:rsidP="007328F5">
            <w:pPr>
              <w:jc w:val="both"/>
              <w:rPr>
                <w:rFonts w:ascii="Greek" w:hAnsi="Greek"/>
                <w:sz w:val="28"/>
                <w:szCs w:val="28"/>
              </w:rPr>
            </w:pP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ἐ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γε</w:t>
            </w: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ί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ρω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100670F8" w14:textId="77777777" w:rsidR="007328F5" w:rsidRDefault="007328F5" w:rsidP="005C1700">
            <w:pPr>
              <w:jc w:val="both"/>
            </w:pPr>
          </w:p>
        </w:tc>
      </w:tr>
      <w:tr w:rsidR="007328F5" w14:paraId="4AE61183" w14:textId="77777777" w:rsidTr="003675B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DFE40E0" w14:textId="27F86C24" w:rsidR="007328F5" w:rsidRPr="003424F1" w:rsidRDefault="001005B1" w:rsidP="007328F5">
            <w:pPr>
              <w:jc w:val="both"/>
              <w:rPr>
                <w:rFonts w:ascii="Greek" w:hAnsi="Greek"/>
                <w:sz w:val="28"/>
                <w:szCs w:val="28"/>
              </w:rPr>
            </w:pPr>
            <w:r w:rsidRPr="003424F1">
              <w:rPr>
                <w:rFonts w:ascii="Cambria" w:hAnsi="Cambria" w:cs="Cambria"/>
                <w:sz w:val="28"/>
                <w:szCs w:val="28"/>
              </w:rPr>
              <w:t>σ</w:t>
            </w:r>
            <w:r w:rsidRPr="003424F1">
              <w:rPr>
                <w:rFonts w:ascii="Times New Roman" w:hAnsi="Times New Roman" w:cs="Times New Roman"/>
                <w:sz w:val="28"/>
                <w:szCs w:val="28"/>
              </w:rPr>
              <w:t>ά</w:t>
            </w:r>
            <w:r w:rsidRPr="003424F1">
              <w:rPr>
                <w:rFonts w:ascii="Cambria" w:hAnsi="Cambria" w:cs="Cambria"/>
                <w:sz w:val="28"/>
                <w:szCs w:val="28"/>
              </w:rPr>
              <w:t>βαττον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E0B8479" w14:textId="77777777" w:rsidR="007328F5" w:rsidRDefault="007328F5" w:rsidP="005C1700">
            <w:pPr>
              <w:jc w:val="both"/>
            </w:pPr>
          </w:p>
        </w:tc>
      </w:tr>
    </w:tbl>
    <w:p w14:paraId="5B2DAC32" w14:textId="64CC2B44" w:rsidR="003D5857" w:rsidRDefault="003D5857" w:rsidP="005C1700">
      <w:pPr>
        <w:jc w:val="both"/>
      </w:pPr>
    </w:p>
    <w:p w14:paraId="07A4C1E6" w14:textId="56AF4123" w:rsidR="00DE424A" w:rsidRDefault="00DE424A" w:rsidP="005C1700">
      <w:pPr>
        <w:jc w:val="both"/>
      </w:pPr>
    </w:p>
    <w:p w14:paraId="1C62B87B" w14:textId="3FAEFE6A" w:rsidR="00DE424A" w:rsidRPr="003C790E" w:rsidRDefault="00DE424A" w:rsidP="005C1700">
      <w:pPr>
        <w:jc w:val="both"/>
        <w:rPr>
          <w:sz w:val="24"/>
          <w:szCs w:val="24"/>
        </w:rPr>
      </w:pPr>
      <w:r w:rsidRPr="003C790E">
        <w:rPr>
          <w:sz w:val="24"/>
          <w:szCs w:val="24"/>
        </w:rPr>
        <w:t xml:space="preserve">5.- </w:t>
      </w:r>
      <w:r w:rsidR="007317D3" w:rsidRPr="003C790E">
        <w:rPr>
          <w:sz w:val="24"/>
          <w:szCs w:val="24"/>
        </w:rPr>
        <w:t>Contest</w:t>
      </w:r>
      <w:r w:rsidR="001376A0" w:rsidRPr="003C790E">
        <w:rPr>
          <w:sz w:val="24"/>
          <w:szCs w:val="24"/>
        </w:rPr>
        <w:t>ar las siguientes preguntas.</w:t>
      </w:r>
    </w:p>
    <w:p w14:paraId="37630D4A" w14:textId="6450D8BA" w:rsidR="001376A0" w:rsidRDefault="001376A0" w:rsidP="005C1700">
      <w:pPr>
        <w:jc w:val="both"/>
      </w:pPr>
      <w:r>
        <w:t>a</w:t>
      </w:r>
      <w:r w:rsidR="005205A5">
        <w:t>). -</w:t>
      </w:r>
      <w:r>
        <w:t xml:space="preserve"> ¿Cuáles son las dos formas de la sigma y que usos tiene cada una?</w:t>
      </w:r>
    </w:p>
    <w:p w14:paraId="2BF992FF" w14:textId="20890127" w:rsidR="001376A0" w:rsidRDefault="001376A0" w:rsidP="005C1700">
      <w:pPr>
        <w:jc w:val="both"/>
      </w:pPr>
    </w:p>
    <w:p w14:paraId="42FDF7B4" w14:textId="7931497D" w:rsidR="001376A0" w:rsidRDefault="001376A0" w:rsidP="005C1700">
      <w:pPr>
        <w:jc w:val="both"/>
      </w:pPr>
      <w:r>
        <w:t>b</w:t>
      </w:r>
      <w:r w:rsidR="005205A5">
        <w:t>). -</w:t>
      </w:r>
      <w:r>
        <w:t xml:space="preserve"> </w:t>
      </w:r>
      <w:r w:rsidR="005205A5">
        <w:t>¿Cuáles son los tres tipos de acentos que se usan en el griego del Nuevo Testamento?</w:t>
      </w:r>
    </w:p>
    <w:p w14:paraId="67F06945" w14:textId="0D036040" w:rsidR="005205A5" w:rsidRDefault="005205A5" w:rsidP="005C1700">
      <w:pPr>
        <w:jc w:val="both"/>
      </w:pPr>
    </w:p>
    <w:p w14:paraId="5590251B" w14:textId="2B5D5256" w:rsidR="005205A5" w:rsidRDefault="005205A5" w:rsidP="005C1700">
      <w:pPr>
        <w:jc w:val="both"/>
      </w:pPr>
      <w:r>
        <w:t xml:space="preserve">c). - </w:t>
      </w:r>
      <w:r w:rsidR="00112F22">
        <w:t xml:space="preserve">¿Qué es una </w:t>
      </w:r>
      <w:r w:rsidR="00112F22" w:rsidRPr="00112F22">
        <w:rPr>
          <w:i/>
          <w:iCs/>
        </w:rPr>
        <w:t>iota suscrita</w:t>
      </w:r>
      <w:r w:rsidR="00112F22">
        <w:t>?</w:t>
      </w:r>
    </w:p>
    <w:p w14:paraId="362C8822" w14:textId="656F407D" w:rsidR="00112F22" w:rsidRDefault="00112F22" w:rsidP="005C1700">
      <w:pPr>
        <w:jc w:val="both"/>
      </w:pPr>
    </w:p>
    <w:sectPr w:rsidR="00112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00"/>
    <w:rsid w:val="00083497"/>
    <w:rsid w:val="000933EA"/>
    <w:rsid w:val="000E235E"/>
    <w:rsid w:val="000E56F5"/>
    <w:rsid w:val="000F689F"/>
    <w:rsid w:val="001005B1"/>
    <w:rsid w:val="00100E0C"/>
    <w:rsid w:val="00112F22"/>
    <w:rsid w:val="00117631"/>
    <w:rsid w:val="001376A0"/>
    <w:rsid w:val="001F4FF5"/>
    <w:rsid w:val="00254E4F"/>
    <w:rsid w:val="00266BD3"/>
    <w:rsid w:val="00280923"/>
    <w:rsid w:val="002862EC"/>
    <w:rsid w:val="002E692E"/>
    <w:rsid w:val="003071B7"/>
    <w:rsid w:val="003424F1"/>
    <w:rsid w:val="003675BA"/>
    <w:rsid w:val="003C1E85"/>
    <w:rsid w:val="003C3590"/>
    <w:rsid w:val="003C7528"/>
    <w:rsid w:val="003C790E"/>
    <w:rsid w:val="003D38C6"/>
    <w:rsid w:val="003D5857"/>
    <w:rsid w:val="003E5D48"/>
    <w:rsid w:val="004310D5"/>
    <w:rsid w:val="0043507F"/>
    <w:rsid w:val="00477BCC"/>
    <w:rsid w:val="005205A5"/>
    <w:rsid w:val="00534975"/>
    <w:rsid w:val="005359DC"/>
    <w:rsid w:val="005C1700"/>
    <w:rsid w:val="005F4CDE"/>
    <w:rsid w:val="006664DB"/>
    <w:rsid w:val="0067771E"/>
    <w:rsid w:val="006C003B"/>
    <w:rsid w:val="006E1E94"/>
    <w:rsid w:val="0072231A"/>
    <w:rsid w:val="007317D3"/>
    <w:rsid w:val="007328F5"/>
    <w:rsid w:val="0078520E"/>
    <w:rsid w:val="00795073"/>
    <w:rsid w:val="007A09C9"/>
    <w:rsid w:val="007E7AE4"/>
    <w:rsid w:val="00887014"/>
    <w:rsid w:val="00890950"/>
    <w:rsid w:val="008E2CB9"/>
    <w:rsid w:val="008F4E5C"/>
    <w:rsid w:val="00992EAA"/>
    <w:rsid w:val="009C1DED"/>
    <w:rsid w:val="009F2053"/>
    <w:rsid w:val="00A91A3F"/>
    <w:rsid w:val="00AE6110"/>
    <w:rsid w:val="00B55AEF"/>
    <w:rsid w:val="00B648AC"/>
    <w:rsid w:val="00BC5158"/>
    <w:rsid w:val="00BF7C1C"/>
    <w:rsid w:val="00CE0A3A"/>
    <w:rsid w:val="00DE424A"/>
    <w:rsid w:val="00E57237"/>
    <w:rsid w:val="00EF4C65"/>
    <w:rsid w:val="00F45A07"/>
    <w:rsid w:val="00FA4C6F"/>
    <w:rsid w:val="00FB77CC"/>
    <w:rsid w:val="00FE2C67"/>
    <w:rsid w:val="00FE6243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1A0A"/>
  <w15:chartTrackingRefBased/>
  <w15:docId w15:val="{BA4CD152-893E-4CC1-B0FE-56C9518E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D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67</cp:revision>
  <dcterms:created xsi:type="dcterms:W3CDTF">2020-10-29T23:14:00Z</dcterms:created>
  <dcterms:modified xsi:type="dcterms:W3CDTF">2020-11-11T00:25:00Z</dcterms:modified>
</cp:coreProperties>
</file>